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F3F7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70674EC0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6451E0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49EADC4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67D1843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781896EE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632B6F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11862EA6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B84A4E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30076E6D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240824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9591DEE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ADDE690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14:paraId="6DE2F781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73DFDDC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040AD46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0A69D4EA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2C4433C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B2A9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A9B99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919CE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0E13046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9B288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0E5C163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2D7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1B1E05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12468DE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CD7AD2A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6724D8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B6B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2F44E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3596CF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3A14C2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97F4A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888D1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08B6D5A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C31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1FFA412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286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75C972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698D85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0B02B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ABCE59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E01A9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2BC22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085B6A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BD0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80BDFB4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E9A3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2FD66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BC171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73AA745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AFD69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24E6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C64C0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A5EE85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C52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7CC1CD4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9C936A0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41800D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DA4A2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C061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556733EC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6863BD6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72C6394F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733FD473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9917D8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077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651C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B21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40A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C73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870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FF47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FC7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56F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FCE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34464D7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C7AC9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D99E72C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A3285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696D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569F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EAA2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4D6E7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F31448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01EA9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5CB1F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7C94289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326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1BAA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C950C7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D0BCF4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310F80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45685334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CAE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D0804E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67B0DC2B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7CB20A4E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06FB5E20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456B8CE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DFCA61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07D299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CC6121D" w14:textId="77777777" w:rsidTr="00D019A7">
        <w:trPr>
          <w:trHeight w:hRule="exact" w:val="400"/>
        </w:trPr>
        <w:tc>
          <w:tcPr>
            <w:tcW w:w="3850" w:type="dxa"/>
          </w:tcPr>
          <w:p w14:paraId="55423ADC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F2B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5E567A5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0294D52F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1AEF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1F7B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6D849D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2C3220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0C9F8B6D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2FD11A1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8FA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222D05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6E8BE17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484B4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53CF6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947E9F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9D16C2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22DAD17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561E4C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14:paraId="1BD54CB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0ED9D57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6B9F2A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69F385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541B14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543BEAA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9A6096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1C343C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BF3C3C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0C34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CD1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92958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1AB57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539818B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6A2BB06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91C13E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14:paraId="3534314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E5338A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9B1199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A2E7A50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5417101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3D18266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7844B6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38043A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ECCFF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B2D27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FF4D5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AB13BCF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0C5046A0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7EB214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0BA418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4718DD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35C8113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2ED0804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0FD71857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9CD799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3DFED1FC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F08A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1CCC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AB92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3CA73D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CA9091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E18CA97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20DA60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64E5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86C05" w14:textId="1781DBFA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4258E0">
        <w:rPr>
          <w:rFonts w:ascii="Arial" w:hAnsi="Arial" w:cs="Arial"/>
          <w:sz w:val="22"/>
          <w:szCs w:val="22"/>
        </w:rPr>
        <w:t>5 anni</w:t>
      </w:r>
      <w:r w:rsidRPr="000078DC">
        <w:rPr>
          <w:rFonts w:ascii="Arial" w:hAnsi="Arial" w:cs="Arial"/>
          <w:sz w:val="22"/>
          <w:szCs w:val="22"/>
        </w:rPr>
        <w:t>)</w:t>
      </w:r>
      <w:r w:rsidRPr="00697664">
        <w:rPr>
          <w:rFonts w:ascii="Arial" w:hAnsi="Arial" w:cs="Arial"/>
          <w:sz w:val="22"/>
          <w:szCs w:val="22"/>
        </w:rPr>
        <w:t xml:space="preserve">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23B4E4CB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6DBA059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474E3B2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34FF0EA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18267927" w14:textId="77777777" w:rsidTr="00D019A7">
        <w:trPr>
          <w:trHeight w:hRule="exact" w:val="688"/>
        </w:trPr>
        <w:tc>
          <w:tcPr>
            <w:tcW w:w="3331" w:type="dxa"/>
          </w:tcPr>
          <w:p w14:paraId="0CDA2544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4568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5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B3D60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BE84CB" w14:textId="77777777" w:rsidTr="00D019A7">
        <w:trPr>
          <w:trHeight w:hRule="exact" w:val="400"/>
        </w:trPr>
        <w:tc>
          <w:tcPr>
            <w:tcW w:w="3331" w:type="dxa"/>
          </w:tcPr>
          <w:p w14:paraId="17027FE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CE8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5203C85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F94EB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024D9CB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8126D0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BAE4B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43E501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381A402B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F78A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499C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23C2B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CC6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21C86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906A46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6707D0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A3B18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4DE180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AC4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D1D6920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CD1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EDCD9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041EEE5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901F0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2ECC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2C86EC3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6C34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E26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5772489D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1FCD6C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21875D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E59A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88CE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338FD2ED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230411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FBAD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9B9B8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A9495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1C6EEE7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BF01B4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48B1324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1B59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E01253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FEB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3B22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6DDF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86E5C1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CEE4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81BF57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A3BD4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BA2173A" w14:textId="77777777" w:rsidR="007D30E9" w:rsidRDefault="007D30E9" w:rsidP="007D30E9">
      <w:pPr>
        <w:rPr>
          <w:rFonts w:ascii="Arial" w:hAnsi="Arial"/>
          <w:sz w:val="22"/>
        </w:rPr>
      </w:pPr>
    </w:p>
    <w:p w14:paraId="2461E74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AF1AAFD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43987DA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2E1D64CD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14:paraId="38B0E59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75639E0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9B24EC9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1885193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4524FC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36EBB9E5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C4754B8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2789D81C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E3465AA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B2D0D23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A5DE496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7257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605DB76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59C140C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65DE85A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14:paraId="24B956F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93324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43BD2E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15E3A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0CC0079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3AE4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753FB6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BDFFA6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A9526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5287192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CA61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AD0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68E8B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3DDB36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B387161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24C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1D1E5E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0078DC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7D22D68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C8C3BAD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ADA3E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3728CB9B" w14:textId="77777777" w:rsidTr="00D019A7">
        <w:trPr>
          <w:trHeight w:hRule="exact" w:val="688"/>
        </w:trPr>
        <w:tc>
          <w:tcPr>
            <w:tcW w:w="3331" w:type="dxa"/>
          </w:tcPr>
          <w:p w14:paraId="51A922D5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A1AB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00C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EBA966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A7B54FB" w14:textId="77777777" w:rsidTr="00D019A7">
        <w:trPr>
          <w:trHeight w:hRule="exact" w:val="400"/>
        </w:trPr>
        <w:tc>
          <w:tcPr>
            <w:tcW w:w="3331" w:type="dxa"/>
          </w:tcPr>
          <w:p w14:paraId="3317B92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B75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854DBA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780DA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B1A6A7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2A53117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D0B51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BF8D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39F257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6D29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5E413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2F70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D5B05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7FE6AA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4D51B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F43DDC6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FD309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7005D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9DEA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7435E8E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333BE9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0324031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7969D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081DBC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77D106E4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024C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8388F9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93461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698B1A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7BA94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19C4F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A5E5B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6B4B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037287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185CD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4AE3E0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0B8E8D0E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C604E2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25B65826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6081F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467E576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0DAA0D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14:paraId="0E58D15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064A97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0C5008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343BF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483AB76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F9B9D8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FF7F29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622E9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4692CE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ECD0A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50E0AC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6C092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C589D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450F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975AB9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44B5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0FC22F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D656B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CA77E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670B2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624758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BE43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138A4C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17979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51FD94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DEFC3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7F97A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E91C2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0E945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2E6AC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FC412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FE763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0A730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EADA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DFC5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A58BF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3F834F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14A93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7AC99B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92E40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543418D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6036AA0B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2C265073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54E90732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0AC5E49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DECC5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51355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7906E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09B44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5555F8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55CFC69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F024AE0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35FF39C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B598A2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5515A6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3A9C9129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2379950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14:paraId="0A57242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C12DA9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A5988D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27E33E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3DCD16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95A1ECE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715C9C2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8DE68EC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576BCB6C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D67D615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738CDA63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DA3045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1EA91E3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EEB9D49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FFDE20B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9D5A8C0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4B77EAD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6E83A423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B3CC521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5636AE9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2096A6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E42B6EC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070519B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FF777EF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C0D063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14:paraId="3707212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78FE867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56D38E55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0D0847B2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11B331F6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29069FC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93EA431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32DB5C2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5BA291AA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06BB1DD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5373CCD1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C854B5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01AC236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A8F5A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EF162" wp14:editId="2C5F211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E57485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9B3CC28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884EC5B" wp14:editId="7E6C551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7E10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BE131A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9B8257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3B79B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882EA0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FF2FED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57E7A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FC45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C3E68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212948E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27368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3AA44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7C8A6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6EFECE8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DE42B2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187C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B279F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9B99DB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46E9CA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3B9E1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EE23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F8CEC7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E45CBB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6574F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1068A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6C59A5B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94AEEB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6642C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ADC2F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1DC63D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AB40903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1B0438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CABCF0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F1EF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1423D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421B6A02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0BEB20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DD111F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BFC40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8AA47FC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B4F3A2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8449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B6D7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F2E1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2CFDC9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66EDDF5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65F61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35E01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2694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163B040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9D49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6C3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226E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28066AF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171D9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608E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1FEE5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0BB634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1B7B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325768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4FD56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FDB985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67038D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7FD68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408365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F9FA45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522EBC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F5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F88D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12931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4A1255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75BB630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CE5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CA8F8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0CB7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D35FC8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D2337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C6FA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2478A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500EA73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5C11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DD82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A954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80092E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3155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8400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7C20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90F9FA1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21BD0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6B877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8709A" wp14:editId="67D48E7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3384E2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0184C7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22CF5B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39C9F8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6020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891665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1DC0D5B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FD213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930C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9308BE4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FEF213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73AB4E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FA4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D1FD4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6E3C63F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9A494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B8FB1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44F8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26CD3B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38D64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3F1A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A293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44D2B69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78AF8D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3866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789AA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2B38D3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7A3ECF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DEA20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B4B915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580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82DEA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6C723E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0A1CE7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B898F9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4D17CA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8A1C3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5270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7A44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7359B2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7C46E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227980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007694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1AF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E8D222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CEF182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4BC0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E8DAA9E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7159C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64F3F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7F55F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CAE1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1692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9FBCC38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64C06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F4731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137803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C4769C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3DD75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A9134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2129A4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AB27C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10877C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62FA5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E98D8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A706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EE6383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CE87558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CEA9F91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F11F3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F8350D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7F01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6371D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EC6DFB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81BC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231594D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A3BA7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A4327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F30BCE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BCB89D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2A73BF1E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0C701F" w14:textId="77777777" w:rsidR="004258E0" w:rsidRPr="004258E0" w:rsidRDefault="004258E0" w:rsidP="004258E0">
      <w:pPr>
        <w:jc w:val="both"/>
        <w:rPr>
          <w:sz w:val="24"/>
        </w:rPr>
      </w:pPr>
    </w:p>
    <w:p w14:paraId="34363805" w14:textId="77777777" w:rsidR="004258E0" w:rsidRPr="004258E0" w:rsidRDefault="004258E0" w:rsidP="004258E0">
      <w:pPr>
        <w:jc w:val="right"/>
        <w:rPr>
          <w:b/>
          <w:sz w:val="24"/>
        </w:rPr>
      </w:pPr>
      <w:r w:rsidRPr="004258E0">
        <w:rPr>
          <w:b/>
          <w:sz w:val="24"/>
        </w:rPr>
        <w:t>Allegato 5)</w:t>
      </w:r>
    </w:p>
    <w:p w14:paraId="1F0FDAE1" w14:textId="77777777" w:rsidR="004258E0" w:rsidRPr="004258E0" w:rsidRDefault="004258E0" w:rsidP="004258E0">
      <w:pPr>
        <w:jc w:val="both"/>
        <w:rPr>
          <w:sz w:val="24"/>
        </w:rPr>
      </w:pPr>
    </w:p>
    <w:p w14:paraId="3E4CB305" w14:textId="77777777" w:rsidR="004258E0" w:rsidRPr="004258E0" w:rsidRDefault="004258E0" w:rsidP="004258E0">
      <w:pPr>
        <w:jc w:val="center"/>
        <w:rPr>
          <w:b/>
          <w:sz w:val="24"/>
        </w:rPr>
      </w:pPr>
      <w:r w:rsidRPr="004258E0">
        <w:rPr>
          <w:b/>
          <w:sz w:val="24"/>
        </w:rPr>
        <w:t>TITOLI VALUTABILI</w:t>
      </w:r>
    </w:p>
    <w:p w14:paraId="1F7C9305" w14:textId="77777777" w:rsidR="004258E0" w:rsidRPr="004258E0" w:rsidRDefault="004258E0" w:rsidP="004258E0">
      <w:pPr>
        <w:jc w:val="both"/>
        <w:rPr>
          <w:sz w:val="24"/>
        </w:rPr>
      </w:pPr>
    </w:p>
    <w:p w14:paraId="0920F63E" w14:textId="77777777" w:rsidR="004258E0" w:rsidRPr="004258E0" w:rsidRDefault="004258E0" w:rsidP="004258E0">
      <w:pPr>
        <w:jc w:val="both"/>
        <w:rPr>
          <w:sz w:val="24"/>
        </w:rPr>
      </w:pPr>
    </w:p>
    <w:p w14:paraId="509370AE" w14:textId="77777777" w:rsidR="004258E0" w:rsidRPr="004258E0" w:rsidRDefault="004258E0" w:rsidP="004258E0">
      <w:pPr>
        <w:jc w:val="both"/>
        <w:rPr>
          <w:sz w:val="24"/>
        </w:rPr>
      </w:pPr>
      <w:r w:rsidRPr="004258E0">
        <w:rPr>
          <w:sz w:val="24"/>
        </w:rPr>
        <w:t>(categoria di titoli valutabili):</w:t>
      </w:r>
    </w:p>
    <w:p w14:paraId="435699FA" w14:textId="77777777" w:rsidR="004258E0" w:rsidRPr="004258E0" w:rsidRDefault="004258E0" w:rsidP="004258E0">
      <w:pPr>
        <w:jc w:val="both"/>
        <w:rPr>
          <w:sz w:val="24"/>
        </w:rPr>
      </w:pPr>
    </w:p>
    <w:p w14:paraId="6C5DF2B2" w14:textId="77777777" w:rsidR="004258E0" w:rsidRPr="004258E0" w:rsidRDefault="004258E0" w:rsidP="004258E0">
      <w:pPr>
        <w:rPr>
          <w:rFonts w:ascii="Arial" w:hAnsi="Arial" w:cs="Arial"/>
          <w:sz w:val="22"/>
          <w:szCs w:val="22"/>
        </w:rPr>
      </w:pPr>
    </w:p>
    <w:tbl>
      <w:tblPr>
        <w:tblW w:w="100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8605"/>
      </w:tblGrid>
      <w:tr w:rsidR="004258E0" w:rsidRPr="004258E0" w14:paraId="43984342" w14:textId="77777777" w:rsidTr="006B1F49">
        <w:trPr>
          <w:trHeight w:val="927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47F90" w14:textId="77777777" w:rsidR="004258E0" w:rsidRPr="004258E0" w:rsidRDefault="004258E0" w:rsidP="004258E0">
            <w:pPr>
              <w:rPr>
                <w:rFonts w:ascii="Arial" w:hAnsi="Arial" w:cs="Arial"/>
                <w:sz w:val="22"/>
                <w:szCs w:val="22"/>
              </w:rPr>
            </w:pPr>
            <w:r w:rsidRPr="004258E0">
              <w:rPr>
                <w:rFonts w:ascii="Arial" w:hAnsi="Arial" w:cs="Arial"/>
                <w:sz w:val="22"/>
                <w:szCs w:val="22"/>
              </w:rPr>
              <w:t>Max 10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E9C8A" w14:textId="77777777" w:rsidR="004258E0" w:rsidRPr="004258E0" w:rsidRDefault="004258E0" w:rsidP="004258E0">
            <w:pPr>
              <w:rPr>
                <w:rFonts w:ascii="Arial" w:hAnsi="Arial" w:cs="Arial"/>
                <w:sz w:val="22"/>
                <w:szCs w:val="22"/>
              </w:rPr>
            </w:pPr>
            <w:r w:rsidRPr="004258E0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258E0" w:rsidRPr="004258E0" w14:paraId="33CBB0D4" w14:textId="77777777" w:rsidTr="006B1F49">
        <w:trPr>
          <w:trHeight w:val="532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90EBF" w14:textId="6BB75FEF" w:rsidR="004258E0" w:rsidRPr="004258E0" w:rsidRDefault="00643F8C" w:rsidP="004258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</w:t>
            </w:r>
            <w:r w:rsidR="004258E0" w:rsidRPr="004258E0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79213" w14:textId="77777777" w:rsidR="004258E0" w:rsidRPr="004258E0" w:rsidRDefault="004258E0" w:rsidP="004258E0">
            <w:pPr>
              <w:rPr>
                <w:rFonts w:ascii="Arial" w:hAnsi="Arial" w:cs="Arial"/>
                <w:sz w:val="22"/>
                <w:szCs w:val="22"/>
              </w:rPr>
            </w:pPr>
            <w:r w:rsidRPr="004258E0"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258E0" w:rsidRPr="004258E0" w14:paraId="70D08B12" w14:textId="77777777" w:rsidTr="006B1F49">
        <w:trPr>
          <w:trHeight w:val="342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B8B43" w14:textId="0B20F971" w:rsidR="004258E0" w:rsidRPr="004258E0" w:rsidRDefault="004258E0" w:rsidP="00643F8C">
            <w:pPr>
              <w:rPr>
                <w:rFonts w:ascii="Arial" w:hAnsi="Arial" w:cs="Arial"/>
                <w:sz w:val="22"/>
                <w:szCs w:val="22"/>
              </w:rPr>
            </w:pPr>
            <w:r w:rsidRPr="004258E0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643F8C">
              <w:rPr>
                <w:rFonts w:ascii="Arial" w:hAnsi="Arial" w:cs="Arial"/>
                <w:sz w:val="22"/>
                <w:szCs w:val="22"/>
              </w:rPr>
              <w:t>5</w:t>
            </w:r>
            <w:r w:rsidRPr="004258E0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A3F6F" w14:textId="77777777" w:rsidR="004258E0" w:rsidRPr="004258E0" w:rsidRDefault="004258E0" w:rsidP="004258E0">
            <w:pPr>
              <w:rPr>
                <w:rFonts w:ascii="Arial" w:hAnsi="Arial" w:cs="Arial"/>
                <w:sz w:val="22"/>
                <w:szCs w:val="22"/>
              </w:rPr>
            </w:pPr>
            <w:r w:rsidRPr="004258E0">
              <w:rPr>
                <w:rFonts w:ascii="Arial" w:hAnsi="Arial" w:cs="Arial"/>
                <w:sz w:val="22"/>
                <w:szCs w:val="22"/>
              </w:rPr>
              <w:t>Formazione culturale (partecipazione a corsi, convegni, seminari, premi vinti, etc..)</w:t>
            </w:r>
          </w:p>
        </w:tc>
      </w:tr>
      <w:tr w:rsidR="004258E0" w:rsidRPr="004258E0" w14:paraId="3383A742" w14:textId="77777777" w:rsidTr="006B1F49">
        <w:trPr>
          <w:trHeight w:val="476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2C9ED" w14:textId="5AA39AA3" w:rsidR="004258E0" w:rsidRPr="004258E0" w:rsidRDefault="00643F8C" w:rsidP="004258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 10</w:t>
            </w:r>
            <w:bookmarkStart w:id="0" w:name="_GoBack"/>
            <w:bookmarkEnd w:id="0"/>
            <w:r w:rsidR="004258E0" w:rsidRPr="004258E0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96063" w14:textId="77777777" w:rsidR="004258E0" w:rsidRPr="004258E0" w:rsidRDefault="004258E0" w:rsidP="004258E0">
            <w:pPr>
              <w:rPr>
                <w:rFonts w:ascii="Arial" w:hAnsi="Arial" w:cs="Arial"/>
                <w:sz w:val="22"/>
                <w:szCs w:val="22"/>
              </w:rPr>
            </w:pPr>
            <w:r w:rsidRPr="004258E0">
              <w:rPr>
                <w:rFonts w:ascii="Arial" w:hAnsi="Arial" w:cs="Arial"/>
                <w:sz w:val="22"/>
                <w:szCs w:val="22"/>
              </w:rPr>
              <w:t>Pubblicazioni scientifiche e divulgative</w:t>
            </w:r>
          </w:p>
        </w:tc>
      </w:tr>
    </w:tbl>
    <w:p w14:paraId="5CB45B07" w14:textId="77777777" w:rsidR="004258E0" w:rsidRPr="004258E0" w:rsidRDefault="004258E0" w:rsidP="004258E0">
      <w:pPr>
        <w:jc w:val="both"/>
        <w:rPr>
          <w:sz w:val="24"/>
        </w:rPr>
      </w:pPr>
    </w:p>
    <w:p w14:paraId="312DC157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0078DC"/>
    <w:rsid w:val="001310C7"/>
    <w:rsid w:val="0015507F"/>
    <w:rsid w:val="00207185"/>
    <w:rsid w:val="002D04A9"/>
    <w:rsid w:val="002D0F85"/>
    <w:rsid w:val="002D11A8"/>
    <w:rsid w:val="004258E0"/>
    <w:rsid w:val="00643F8C"/>
    <w:rsid w:val="007370E9"/>
    <w:rsid w:val="007D30E9"/>
    <w:rsid w:val="008B2524"/>
    <w:rsid w:val="00A43A8B"/>
    <w:rsid w:val="00B16C65"/>
    <w:rsid w:val="00B65E97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2FF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15</cp:revision>
  <dcterms:created xsi:type="dcterms:W3CDTF">2018-04-18T07:59:00Z</dcterms:created>
  <dcterms:modified xsi:type="dcterms:W3CDTF">2022-09-14T10:47:00Z</dcterms:modified>
</cp:coreProperties>
</file>